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77"/>
        <w:gridCol w:w="4678"/>
      </w:tblGrid>
      <w:tr w:rsidR="000468CB" w:rsidRPr="00C5731A" w:rsidTr="008F5ABA">
        <w:trPr>
          <w:trHeight w:val="57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CB" w:rsidRPr="00C5731A" w:rsidRDefault="000468CB" w:rsidP="00D34D6F">
            <w:pPr>
              <w:spacing w:before="120" w:after="120"/>
              <w:ind w:right="10"/>
              <w:rPr>
                <w:b/>
                <w:spacing w:val="-2"/>
                <w:sz w:val="24"/>
                <w:szCs w:val="24"/>
              </w:rPr>
            </w:pPr>
            <w:r w:rsidRPr="00C5731A">
              <w:rPr>
                <w:b/>
                <w:spacing w:val="-2"/>
                <w:sz w:val="24"/>
                <w:szCs w:val="24"/>
              </w:rPr>
              <w:t>Taslağın Adı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A61" w:rsidRPr="00E312CC" w:rsidRDefault="00531F87" w:rsidP="003E1A61">
            <w:pPr>
              <w:spacing w:before="120" w:after="120"/>
              <w:ind w:right="10"/>
              <w:rPr>
                <w:bCs/>
                <w:color w:val="000000"/>
                <w:sz w:val="24"/>
                <w:szCs w:val="24"/>
              </w:rPr>
            </w:pPr>
            <w:r w:rsidRPr="00E312CC">
              <w:rPr>
                <w:bCs/>
                <w:color w:val="000000"/>
                <w:sz w:val="24"/>
                <w:szCs w:val="24"/>
              </w:rPr>
              <w:t>Sıfır Atık Yönetmeliğinde Değişiklik Yapılmasına Dair</w:t>
            </w:r>
          </w:p>
          <w:p w:rsidR="000468CB" w:rsidRPr="00C5731A" w:rsidRDefault="00531F87" w:rsidP="003E1A61">
            <w:pPr>
              <w:spacing w:before="120" w:after="120"/>
              <w:ind w:right="10"/>
              <w:rPr>
                <w:b/>
                <w:spacing w:val="-2"/>
                <w:sz w:val="24"/>
                <w:szCs w:val="24"/>
              </w:rPr>
            </w:pPr>
            <w:r w:rsidRPr="00E312CC">
              <w:rPr>
                <w:bCs/>
                <w:color w:val="000000"/>
                <w:sz w:val="24"/>
                <w:szCs w:val="24"/>
              </w:rPr>
              <w:t>Yönetmelik Taslağı</w:t>
            </w:r>
          </w:p>
        </w:tc>
      </w:tr>
      <w:tr w:rsidR="000468CB" w:rsidRPr="00C5731A" w:rsidTr="008F5A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CB" w:rsidRPr="00C5731A" w:rsidRDefault="000468CB" w:rsidP="00D34D6F">
            <w:pPr>
              <w:spacing w:before="120" w:after="120"/>
              <w:ind w:right="10"/>
              <w:rPr>
                <w:b/>
                <w:spacing w:val="-2"/>
                <w:sz w:val="24"/>
                <w:szCs w:val="24"/>
              </w:rPr>
            </w:pPr>
            <w:r w:rsidRPr="00C5731A">
              <w:rPr>
                <w:b/>
                <w:spacing w:val="-2"/>
                <w:sz w:val="24"/>
                <w:szCs w:val="24"/>
              </w:rPr>
              <w:t xml:space="preserve">Görüş Bildiren Kurum / İşletme / Şahıs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8CB" w:rsidRPr="002A066E" w:rsidRDefault="000468CB" w:rsidP="002A066E">
            <w:pPr>
              <w:spacing w:before="120" w:after="120"/>
              <w:ind w:right="10"/>
              <w:rPr>
                <w:spacing w:val="-2"/>
                <w:sz w:val="24"/>
                <w:szCs w:val="24"/>
              </w:rPr>
            </w:pPr>
          </w:p>
        </w:tc>
      </w:tr>
      <w:tr w:rsidR="000468CB" w:rsidRPr="00C5731A" w:rsidTr="008F5ABA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CB" w:rsidRPr="00C5731A" w:rsidRDefault="000468CB" w:rsidP="00D34D6F">
            <w:pPr>
              <w:spacing w:before="120" w:after="120"/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C5731A">
              <w:rPr>
                <w:b/>
                <w:spacing w:val="-2"/>
                <w:sz w:val="24"/>
                <w:szCs w:val="24"/>
              </w:rPr>
              <w:t xml:space="preserve">Taslağın Geneli Üzerindeki Görüş ve Değerlendirme </w:t>
            </w:r>
          </w:p>
        </w:tc>
      </w:tr>
      <w:tr w:rsidR="000468CB" w:rsidRPr="00C5731A" w:rsidTr="008F5ABA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CB" w:rsidRPr="00CF5E1E" w:rsidRDefault="000468CB" w:rsidP="00CF5E1E">
            <w:pPr>
              <w:spacing w:before="120" w:after="120"/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2A066E" w:rsidRDefault="002A066E" w:rsidP="002A066E">
            <w:pPr>
              <w:pStyle w:val="ListeParagraf"/>
              <w:spacing w:before="120" w:after="120" w:line="240" w:lineRule="auto"/>
              <w:ind w:right="10"/>
              <w:contextualSpacing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2A066E" w:rsidRDefault="002A066E" w:rsidP="002A066E">
            <w:pPr>
              <w:pStyle w:val="ListeParagraf"/>
              <w:spacing w:before="120" w:after="120" w:line="240" w:lineRule="auto"/>
              <w:ind w:right="10"/>
              <w:contextualSpacing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2A066E" w:rsidRDefault="002A066E" w:rsidP="002A066E">
            <w:pPr>
              <w:pStyle w:val="ListeParagraf"/>
              <w:spacing w:before="120" w:after="120" w:line="240" w:lineRule="auto"/>
              <w:ind w:right="10"/>
              <w:contextualSpacing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2A066E" w:rsidRPr="00C5731A" w:rsidRDefault="002A066E" w:rsidP="002A066E">
            <w:pPr>
              <w:pStyle w:val="ListeParagraf"/>
              <w:spacing w:before="120" w:after="120" w:line="240" w:lineRule="auto"/>
              <w:ind w:right="10"/>
              <w:contextualSpacing w:val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0468CB" w:rsidRPr="00C5731A" w:rsidTr="008F5A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CB" w:rsidRPr="00C5731A" w:rsidRDefault="000468CB" w:rsidP="00D34D6F">
            <w:pPr>
              <w:spacing w:before="120" w:after="120"/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C5731A"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68CB" w:rsidRPr="00C5731A" w:rsidRDefault="000468CB" w:rsidP="00D34D6F">
            <w:pPr>
              <w:spacing w:before="120" w:after="120"/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C5731A">
              <w:rPr>
                <w:b/>
                <w:spacing w:val="-2"/>
                <w:sz w:val="24"/>
                <w:szCs w:val="24"/>
              </w:rPr>
              <w:t>Yeni Metin Teklifi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0468CB" w:rsidRPr="00C5731A" w:rsidRDefault="000468CB" w:rsidP="00D34D6F">
            <w:pPr>
              <w:spacing w:before="120" w:after="120"/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C5731A"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</w:tr>
      <w:tr w:rsidR="007A0A2B" w:rsidRPr="00C5731A" w:rsidTr="008F5ABA">
        <w:trPr>
          <w:trHeight w:val="35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2B" w:rsidRDefault="007A0A2B" w:rsidP="007A0A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Madde x</w:t>
            </w:r>
          </w:p>
          <w:p w:rsidR="007A0A2B" w:rsidRPr="00C5731A" w:rsidRDefault="007A0A2B" w:rsidP="007A0A2B">
            <w:pPr>
              <w:rPr>
                <w:sz w:val="24"/>
                <w:szCs w:val="24"/>
              </w:rPr>
            </w:pPr>
            <w:r w:rsidRPr="00B555E9">
              <w:rPr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 xml:space="preserve">üzerinde yapılacak değişiklikler ilgili taslak madde üzerinde yapılmalıdır. Çıkması teklif edilen kelime ve/veya cümlelerin üstü çizilmeli ve kırmızı ile renklendirilmelidir. Eklemeler de aynı şekilde kırmızı ile renklendirilmelidir. 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2B" w:rsidRPr="00B555E9" w:rsidRDefault="007A0A2B" w:rsidP="007A0A2B">
            <w:pPr>
              <w:rPr>
                <w:b/>
                <w:sz w:val="24"/>
                <w:szCs w:val="24"/>
              </w:rPr>
            </w:pPr>
            <w:r w:rsidRPr="00B555E9">
              <w:rPr>
                <w:b/>
                <w:sz w:val="24"/>
                <w:szCs w:val="24"/>
              </w:rPr>
              <w:t>Madde x</w:t>
            </w:r>
          </w:p>
          <w:p w:rsidR="007A0A2B" w:rsidRPr="00B555E9" w:rsidRDefault="007A0A2B" w:rsidP="007A0A2B">
            <w:pPr>
              <w:rPr>
                <w:sz w:val="24"/>
                <w:szCs w:val="24"/>
              </w:rPr>
            </w:pPr>
            <w:r w:rsidRPr="00B555E9">
              <w:rPr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 xml:space="preserve">üzerinde yapılacak değişiklikler ilgili taslak madde üzerinde yapılmalıdır. Çıkması teklif edilen </w:t>
            </w:r>
            <w:proofErr w:type="gramStart"/>
            <w:r>
              <w:rPr>
                <w:sz w:val="24"/>
                <w:szCs w:val="24"/>
              </w:rPr>
              <w:t>kelime</w:t>
            </w:r>
            <w:r>
              <w:rPr>
                <w:color w:val="FF0000"/>
                <w:sz w:val="24"/>
                <w:szCs w:val="24"/>
              </w:rPr>
              <w:t>lerin,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555E9">
              <w:rPr>
                <w:strike/>
                <w:color w:val="FF0000"/>
                <w:sz w:val="24"/>
                <w:szCs w:val="24"/>
              </w:rPr>
              <w:t>ve/veya</w:t>
            </w:r>
            <w:r w:rsidRPr="00B555E9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cümlelerin üstü çizilmeli ve kırmızı </w:t>
            </w:r>
            <w:r>
              <w:rPr>
                <w:color w:val="FF0000"/>
                <w:sz w:val="24"/>
                <w:szCs w:val="24"/>
              </w:rPr>
              <w:t xml:space="preserve">renk </w:t>
            </w:r>
            <w:r>
              <w:rPr>
                <w:sz w:val="24"/>
                <w:szCs w:val="24"/>
              </w:rPr>
              <w:t xml:space="preserve">ile renklendirilmelidir. Eklemeler de aynı şekilde kırmızı </w:t>
            </w:r>
            <w:r>
              <w:rPr>
                <w:color w:val="FF0000"/>
                <w:sz w:val="24"/>
                <w:szCs w:val="24"/>
              </w:rPr>
              <w:t xml:space="preserve">renk </w:t>
            </w:r>
            <w:r>
              <w:rPr>
                <w:sz w:val="24"/>
                <w:szCs w:val="24"/>
              </w:rPr>
              <w:t xml:space="preserve">ile renklendirilmelidir. </w:t>
            </w:r>
          </w:p>
          <w:p w:rsidR="007A0A2B" w:rsidRDefault="007A0A2B" w:rsidP="007A0A2B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2B" w:rsidRPr="00C5731A" w:rsidRDefault="007A0A2B" w:rsidP="007A0A2B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7A0A2B" w:rsidRPr="00C5731A" w:rsidTr="008F5ABA">
        <w:trPr>
          <w:trHeight w:val="35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2B" w:rsidRPr="00C5731A" w:rsidRDefault="007A0A2B" w:rsidP="007A0A2B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2B" w:rsidRPr="00C5731A" w:rsidRDefault="007A0A2B" w:rsidP="007A0A2B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Teklif içermeyen görüş ve öneriler taslağın geneli bölümüne eklenmelidir.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2B" w:rsidRPr="00C5731A" w:rsidRDefault="007A0A2B" w:rsidP="007A0A2B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7A0A2B" w:rsidRPr="00C5731A" w:rsidTr="008F5ABA">
        <w:trPr>
          <w:trHeight w:val="35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2B" w:rsidRPr="00C5731A" w:rsidRDefault="007A0A2B" w:rsidP="007A0A2B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2B" w:rsidRPr="00C5731A" w:rsidRDefault="007A0A2B" w:rsidP="007A0A2B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2B" w:rsidRPr="00C5731A" w:rsidRDefault="007A0A2B" w:rsidP="007A0A2B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7A0A2B" w:rsidRPr="00C5731A" w:rsidTr="008F5ABA">
        <w:trPr>
          <w:trHeight w:val="35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2B" w:rsidRPr="00C5731A" w:rsidRDefault="007A0A2B" w:rsidP="007A0A2B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2B" w:rsidRPr="00C5731A" w:rsidRDefault="007A0A2B" w:rsidP="007A0A2B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2B" w:rsidRPr="00C5731A" w:rsidRDefault="007A0A2B" w:rsidP="007A0A2B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:rsidR="008A41A6" w:rsidRPr="00C5731A" w:rsidRDefault="008A41A6" w:rsidP="002A066E">
      <w:pPr>
        <w:spacing w:before="120" w:after="120"/>
        <w:rPr>
          <w:sz w:val="24"/>
          <w:szCs w:val="24"/>
        </w:rPr>
      </w:pPr>
      <w:bookmarkStart w:id="0" w:name="_GoBack"/>
      <w:bookmarkEnd w:id="0"/>
    </w:p>
    <w:sectPr w:rsidR="008A41A6" w:rsidRPr="00C5731A" w:rsidSect="0020023C">
      <w:headerReference w:type="default" r:id="rId7"/>
      <w:pgSz w:w="16838" w:h="11906" w:orient="landscape"/>
      <w:pgMar w:top="1690" w:right="1417" w:bottom="709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F4E" w:rsidRDefault="00025F4E">
      <w:r>
        <w:separator/>
      </w:r>
    </w:p>
  </w:endnote>
  <w:endnote w:type="continuationSeparator" w:id="0">
    <w:p w:rsidR="00025F4E" w:rsidRDefault="0002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F4E" w:rsidRDefault="00025F4E">
      <w:r>
        <w:separator/>
      </w:r>
    </w:p>
  </w:footnote>
  <w:footnote w:type="continuationSeparator" w:id="0">
    <w:p w:rsidR="00025F4E" w:rsidRDefault="00025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43" w:type="dxa"/>
      <w:jc w:val="center"/>
      <w:tblLook w:val="04A0" w:firstRow="1" w:lastRow="0" w:firstColumn="1" w:lastColumn="0" w:noHBand="0" w:noVBand="1"/>
    </w:tblPr>
    <w:tblGrid>
      <w:gridCol w:w="14743"/>
    </w:tblGrid>
    <w:tr w:rsidR="0020023C" w:rsidRPr="00B814B7" w:rsidTr="00790F3D">
      <w:trPr>
        <w:jc w:val="center"/>
      </w:trPr>
      <w:tc>
        <w:tcPr>
          <w:tcW w:w="14743" w:type="dxa"/>
          <w:shd w:val="clear" w:color="auto" w:fill="auto"/>
          <w:vAlign w:val="center"/>
        </w:tcPr>
        <w:p w:rsidR="0020023C" w:rsidRPr="00B814B7" w:rsidRDefault="007A0A2B" w:rsidP="00790F3D">
          <w:pPr>
            <w:pStyle w:val="stbilgi1"/>
            <w:jc w:val="center"/>
            <w:rPr>
              <w:sz w:val="22"/>
            </w:rPr>
          </w:pPr>
        </w:p>
      </w:tc>
    </w:tr>
    <w:tr w:rsidR="0020023C" w:rsidRPr="00B814B7" w:rsidTr="0020023C">
      <w:trPr>
        <w:trHeight w:val="504"/>
        <w:jc w:val="center"/>
      </w:trPr>
      <w:tc>
        <w:tcPr>
          <w:tcW w:w="14743" w:type="dxa"/>
          <w:tcBorders>
            <w:bottom w:val="single" w:sz="8" w:space="0" w:color="005CAB"/>
          </w:tcBorders>
          <w:shd w:val="clear" w:color="auto" w:fill="auto"/>
          <w:vAlign w:val="center"/>
        </w:tcPr>
        <w:p w:rsidR="0020023C" w:rsidRPr="0020023C" w:rsidRDefault="000468CB" w:rsidP="00790F3D">
          <w:pPr>
            <w:pStyle w:val="stbilgi1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</w:pPr>
          <w:r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  <w:t xml:space="preserve">MEVZUAT </w:t>
          </w:r>
          <w:r w:rsidRPr="0020023C"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  <w:t>GÖRÜŞ BİLDİRME FORMU</w:t>
          </w:r>
        </w:p>
      </w:tc>
    </w:tr>
  </w:tbl>
  <w:p w:rsidR="00817437" w:rsidRPr="0020023C" w:rsidRDefault="007A0A2B" w:rsidP="0020023C">
    <w:pPr>
      <w:pStyle w:val="stbilgi1"/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A7AB1"/>
    <w:multiLevelType w:val="hybridMultilevel"/>
    <w:tmpl w:val="6D4670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40035"/>
    <w:multiLevelType w:val="multilevel"/>
    <w:tmpl w:val="56F68210"/>
    <w:lvl w:ilvl="0">
      <w:start w:val="69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1C5C52"/>
    <w:multiLevelType w:val="hybridMultilevel"/>
    <w:tmpl w:val="24FAF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5432B"/>
    <w:multiLevelType w:val="hybridMultilevel"/>
    <w:tmpl w:val="02D04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B2F35"/>
    <w:multiLevelType w:val="hybridMultilevel"/>
    <w:tmpl w:val="664012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45658"/>
    <w:multiLevelType w:val="hybridMultilevel"/>
    <w:tmpl w:val="5B00626C"/>
    <w:lvl w:ilvl="0" w:tplc="9FB8EC86">
      <w:start w:val="9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4A46BD"/>
    <w:multiLevelType w:val="hybridMultilevel"/>
    <w:tmpl w:val="154C5C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CB"/>
    <w:rsid w:val="00016DB1"/>
    <w:rsid w:val="00025F4E"/>
    <w:rsid w:val="00027876"/>
    <w:rsid w:val="000468CB"/>
    <w:rsid w:val="00056BC2"/>
    <w:rsid w:val="0005745B"/>
    <w:rsid w:val="000878AE"/>
    <w:rsid w:val="000B38AD"/>
    <w:rsid w:val="001011C3"/>
    <w:rsid w:val="0015602E"/>
    <w:rsid w:val="00170677"/>
    <w:rsid w:val="00173B7F"/>
    <w:rsid w:val="001C5707"/>
    <w:rsid w:val="0021413E"/>
    <w:rsid w:val="002267CF"/>
    <w:rsid w:val="002A066E"/>
    <w:rsid w:val="002E797A"/>
    <w:rsid w:val="0032161C"/>
    <w:rsid w:val="0032799E"/>
    <w:rsid w:val="003E08DE"/>
    <w:rsid w:val="003E1A61"/>
    <w:rsid w:val="00452729"/>
    <w:rsid w:val="00474977"/>
    <w:rsid w:val="004C3B06"/>
    <w:rsid w:val="004C64DD"/>
    <w:rsid w:val="004E5F3D"/>
    <w:rsid w:val="00531697"/>
    <w:rsid w:val="00531F87"/>
    <w:rsid w:val="00550781"/>
    <w:rsid w:val="005828B8"/>
    <w:rsid w:val="005B11F9"/>
    <w:rsid w:val="005C1C80"/>
    <w:rsid w:val="005C5A0F"/>
    <w:rsid w:val="005D73BC"/>
    <w:rsid w:val="00676A39"/>
    <w:rsid w:val="006A5CFF"/>
    <w:rsid w:val="006F39CE"/>
    <w:rsid w:val="00701469"/>
    <w:rsid w:val="00706091"/>
    <w:rsid w:val="00706279"/>
    <w:rsid w:val="0072741E"/>
    <w:rsid w:val="00771C79"/>
    <w:rsid w:val="00776A62"/>
    <w:rsid w:val="007A0A2B"/>
    <w:rsid w:val="007C65E3"/>
    <w:rsid w:val="00806A8F"/>
    <w:rsid w:val="00815B02"/>
    <w:rsid w:val="00815C28"/>
    <w:rsid w:val="00826D9B"/>
    <w:rsid w:val="008A41A6"/>
    <w:rsid w:val="008F735A"/>
    <w:rsid w:val="00914691"/>
    <w:rsid w:val="009436B6"/>
    <w:rsid w:val="009575E2"/>
    <w:rsid w:val="00981A22"/>
    <w:rsid w:val="009979C9"/>
    <w:rsid w:val="009A439A"/>
    <w:rsid w:val="00A21708"/>
    <w:rsid w:val="00A65953"/>
    <w:rsid w:val="00A75DFB"/>
    <w:rsid w:val="00B63828"/>
    <w:rsid w:val="00B71513"/>
    <w:rsid w:val="00BE522E"/>
    <w:rsid w:val="00C3326F"/>
    <w:rsid w:val="00C3517E"/>
    <w:rsid w:val="00C5731A"/>
    <w:rsid w:val="00C82B71"/>
    <w:rsid w:val="00CF5E1E"/>
    <w:rsid w:val="00D216B7"/>
    <w:rsid w:val="00D34D6F"/>
    <w:rsid w:val="00D83D0C"/>
    <w:rsid w:val="00E312CC"/>
    <w:rsid w:val="00E43EF3"/>
    <w:rsid w:val="00E44FF8"/>
    <w:rsid w:val="00E466E3"/>
    <w:rsid w:val="00E509CD"/>
    <w:rsid w:val="00E609A6"/>
    <w:rsid w:val="00E73CCB"/>
    <w:rsid w:val="00F00996"/>
    <w:rsid w:val="00F06A54"/>
    <w:rsid w:val="00F20966"/>
    <w:rsid w:val="00F30C94"/>
    <w:rsid w:val="00FD7A9F"/>
    <w:rsid w:val="00FF4214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952C"/>
  <w15:chartTrackingRefBased/>
  <w15:docId w15:val="{27766619-8492-4626-AAE9-E2CAFC76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8C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0468C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1"/>
    <w:uiPriority w:val="99"/>
    <w:rsid w:val="000468C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0468CB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F30C94"/>
    <w:rPr>
      <w:color w:val="0563C1" w:themeColor="hyperlink"/>
      <w:u w:val="single"/>
    </w:rPr>
  </w:style>
  <w:style w:type="paragraph" w:styleId="stBilgi">
    <w:name w:val="header"/>
    <w:basedOn w:val="Normal"/>
    <w:link w:val="stBilgiChar0"/>
    <w:uiPriority w:val="99"/>
    <w:unhideWhenUsed/>
    <w:rsid w:val="002A066E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2A066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A066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066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ESİN ÖZARSLAN</cp:lastModifiedBy>
  <cp:revision>12</cp:revision>
  <dcterms:created xsi:type="dcterms:W3CDTF">2021-02-19T18:36:00Z</dcterms:created>
  <dcterms:modified xsi:type="dcterms:W3CDTF">2021-02-23T11:11:00Z</dcterms:modified>
</cp:coreProperties>
</file>